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271"/>
        <w:gridCol w:w="567"/>
        <w:gridCol w:w="5670"/>
        <w:gridCol w:w="1276"/>
        <w:gridCol w:w="5953"/>
      </w:tblGrid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Default="00E1427D">
            <w:r>
              <w:t>Term</w:t>
            </w:r>
          </w:p>
        </w:tc>
        <w:tc>
          <w:tcPr>
            <w:tcW w:w="12899" w:type="dxa"/>
            <w:gridSpan w:val="3"/>
          </w:tcPr>
          <w:p w:rsidR="00E1427D" w:rsidRDefault="00023B97">
            <w:r>
              <w:t xml:space="preserve">Autumn I </w:t>
            </w:r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Default="00E1427D">
            <w:r>
              <w:t>Topic</w:t>
            </w:r>
          </w:p>
        </w:tc>
        <w:tc>
          <w:tcPr>
            <w:tcW w:w="12899" w:type="dxa"/>
            <w:gridSpan w:val="3"/>
          </w:tcPr>
          <w:p w:rsidR="00E1427D" w:rsidRDefault="00023B97">
            <w:r>
              <w:t>Romans on the Rampage</w:t>
            </w:r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Default="00E1427D">
            <w:r>
              <w:t>Key Text</w:t>
            </w:r>
          </w:p>
        </w:tc>
        <w:tc>
          <w:tcPr>
            <w:tcW w:w="12899" w:type="dxa"/>
            <w:gridSpan w:val="3"/>
          </w:tcPr>
          <w:p w:rsidR="00E1427D" w:rsidRDefault="00023B97">
            <w:proofErr w:type="spellStart"/>
            <w:r>
              <w:t>Yr</w:t>
            </w:r>
            <w:proofErr w:type="spellEnd"/>
            <w:r>
              <w:t xml:space="preserve"> 3 </w:t>
            </w:r>
            <w:r w:rsidR="0053280D">
              <w:t>Gl</w:t>
            </w:r>
            <w:r w:rsidR="00530568">
              <w:t>a</w:t>
            </w:r>
            <w:r w:rsidR="0053280D">
              <w:t>diator</w:t>
            </w:r>
            <w:r>
              <w:t xml:space="preserve"> Clash  </w:t>
            </w:r>
            <w:proofErr w:type="spellStart"/>
            <w:r>
              <w:t>Yr</w:t>
            </w:r>
            <w:proofErr w:type="spellEnd"/>
            <w:r>
              <w:t xml:space="preserve"> 4  Escape from Pompeii</w:t>
            </w:r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Default="00E1427D">
            <w:r>
              <w:t>Key Vocabulary</w:t>
            </w:r>
          </w:p>
        </w:tc>
        <w:tc>
          <w:tcPr>
            <w:tcW w:w="12899" w:type="dxa"/>
            <w:gridSpan w:val="3"/>
          </w:tcPr>
          <w:p w:rsidR="00E1427D" w:rsidRDefault="00023B97">
            <w:r>
              <w:t>Empire, invasion, warrior , conquer, aqueduct, army , Celts, Gladiator, battl</w:t>
            </w:r>
            <w:r w:rsidR="00530568">
              <w:t>e , villa, mosaic, baths, amphi</w:t>
            </w:r>
            <w:r>
              <w:t>theatre</w:t>
            </w:r>
            <w:r w:rsidR="005A6C8A">
              <w:t xml:space="preserve">, </w:t>
            </w:r>
            <w:r w:rsidR="00530568">
              <w:t>weapons</w:t>
            </w:r>
            <w:bookmarkStart w:id="0" w:name="_GoBack"/>
            <w:bookmarkEnd w:id="0"/>
          </w:p>
        </w:tc>
      </w:tr>
      <w:tr w:rsidR="00E1427D" w:rsidTr="00E1427D">
        <w:tc>
          <w:tcPr>
            <w:tcW w:w="14737" w:type="dxa"/>
            <w:gridSpan w:val="5"/>
            <w:shd w:val="clear" w:color="auto" w:fill="BDD6EE" w:themeFill="accent1" w:themeFillTint="66"/>
          </w:tcPr>
          <w:p w:rsidR="00E1427D" w:rsidRDefault="00E1427D">
            <w:r>
              <w:t>What are we learning about?</w:t>
            </w:r>
          </w:p>
        </w:tc>
      </w:tr>
      <w:tr w:rsidR="00E1427D" w:rsidTr="00024EBC">
        <w:trPr>
          <w:trHeight w:val="788"/>
        </w:trPr>
        <w:tc>
          <w:tcPr>
            <w:tcW w:w="1271" w:type="dxa"/>
          </w:tcPr>
          <w:p w:rsidR="00E1427D" w:rsidRDefault="00E1427D">
            <w:r>
              <w:t>History</w:t>
            </w:r>
          </w:p>
        </w:tc>
        <w:tc>
          <w:tcPr>
            <w:tcW w:w="6237" w:type="dxa"/>
            <w:gridSpan w:val="2"/>
          </w:tcPr>
          <w:p w:rsidR="005B375A" w:rsidRDefault="00DC7818" w:rsidP="00EB6E2E">
            <w:pPr>
              <w:pStyle w:val="ListParagraph"/>
              <w:numPr>
                <w:ilvl w:val="0"/>
                <w:numId w:val="5"/>
              </w:numPr>
            </w:pPr>
            <w:r>
              <w:t>Impact of Roman Empire on Britain</w:t>
            </w:r>
          </w:p>
          <w:p w:rsidR="00DC7818" w:rsidRDefault="00DC7818" w:rsidP="00EB6E2E">
            <w:pPr>
              <w:pStyle w:val="ListParagraph"/>
              <w:numPr>
                <w:ilvl w:val="0"/>
                <w:numId w:val="5"/>
              </w:numPr>
            </w:pPr>
            <w:r>
              <w:t>Using a time line for Chronology</w:t>
            </w:r>
          </w:p>
          <w:p w:rsidR="00DC7818" w:rsidRDefault="00DC7818" w:rsidP="00EB6E2E">
            <w:pPr>
              <w:pStyle w:val="ListParagraph"/>
              <w:numPr>
                <w:ilvl w:val="0"/>
                <w:numId w:val="5"/>
              </w:numPr>
            </w:pPr>
            <w:r>
              <w:t>Using a range of sources to help us understand the past</w:t>
            </w:r>
          </w:p>
          <w:p w:rsidR="00DC7818" w:rsidRDefault="00DC7818" w:rsidP="00EB6E2E">
            <w:pPr>
              <w:pStyle w:val="ListParagraph"/>
              <w:numPr>
                <w:ilvl w:val="0"/>
                <w:numId w:val="5"/>
              </w:numPr>
            </w:pPr>
            <w:r>
              <w:t xml:space="preserve">Research what life was like as a Roman </w:t>
            </w:r>
          </w:p>
        </w:tc>
        <w:tc>
          <w:tcPr>
            <w:tcW w:w="1276" w:type="dxa"/>
          </w:tcPr>
          <w:p w:rsidR="00E1427D" w:rsidRDefault="00E1427D">
            <w:r>
              <w:t>Art/DT</w:t>
            </w:r>
          </w:p>
        </w:tc>
        <w:tc>
          <w:tcPr>
            <w:tcW w:w="5953" w:type="dxa"/>
          </w:tcPr>
          <w:p w:rsidR="000C479D" w:rsidRDefault="00F976E5" w:rsidP="00F976E5">
            <w:pPr>
              <w:pStyle w:val="ListParagraph"/>
              <w:numPr>
                <w:ilvl w:val="0"/>
                <w:numId w:val="3"/>
              </w:numPr>
            </w:pPr>
            <w:r>
              <w:t xml:space="preserve">Mosaics 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3"/>
              </w:numPr>
            </w:pPr>
            <w:r>
              <w:t>Roman Shields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3"/>
              </w:numPr>
            </w:pPr>
            <w:r>
              <w:t>Roman construction skills</w:t>
            </w:r>
          </w:p>
        </w:tc>
      </w:tr>
      <w:tr w:rsidR="00E1427D" w:rsidTr="00024EBC">
        <w:trPr>
          <w:trHeight w:val="788"/>
        </w:trPr>
        <w:tc>
          <w:tcPr>
            <w:tcW w:w="1271" w:type="dxa"/>
          </w:tcPr>
          <w:p w:rsidR="00E1427D" w:rsidRDefault="00E1427D">
            <w:r>
              <w:t>Geography</w:t>
            </w:r>
          </w:p>
        </w:tc>
        <w:tc>
          <w:tcPr>
            <w:tcW w:w="6237" w:type="dxa"/>
            <w:gridSpan w:val="2"/>
          </w:tcPr>
          <w:p w:rsidR="00E1427D" w:rsidRDefault="00023B97" w:rsidP="00023B97">
            <w:pPr>
              <w:pStyle w:val="ListParagraph"/>
              <w:numPr>
                <w:ilvl w:val="0"/>
                <w:numId w:val="9"/>
              </w:numPr>
            </w:pPr>
            <w:r>
              <w:t>Map skills to locate the Roman empire</w:t>
            </w:r>
          </w:p>
        </w:tc>
        <w:tc>
          <w:tcPr>
            <w:tcW w:w="1276" w:type="dxa"/>
          </w:tcPr>
          <w:p w:rsidR="00E1427D" w:rsidRDefault="00E1427D">
            <w:r>
              <w:t>PE</w:t>
            </w:r>
          </w:p>
        </w:tc>
        <w:tc>
          <w:tcPr>
            <w:tcW w:w="5953" w:type="dxa"/>
          </w:tcPr>
          <w:p w:rsidR="00E1427D" w:rsidRDefault="00A10B5E" w:rsidP="00E3034A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EB6E2E">
              <w:t>thletics</w:t>
            </w:r>
            <w:r w:rsidR="00530568">
              <w:t xml:space="preserve"> </w:t>
            </w:r>
            <w:r>
              <w:t>skills</w:t>
            </w:r>
            <w:r w:rsidR="00940905">
              <w:t>:</w:t>
            </w:r>
            <w:r>
              <w:t xml:space="preserve"> run</w:t>
            </w:r>
            <w:r w:rsidR="00940905">
              <w:t>,</w:t>
            </w:r>
            <w:r>
              <w:t xml:space="preserve"> jump </w:t>
            </w:r>
            <w:r w:rsidR="00940905">
              <w:t xml:space="preserve">and </w:t>
            </w:r>
            <w:r>
              <w:t>throw</w:t>
            </w:r>
          </w:p>
        </w:tc>
      </w:tr>
      <w:tr w:rsidR="00E1427D" w:rsidTr="00024EBC">
        <w:trPr>
          <w:trHeight w:val="788"/>
        </w:trPr>
        <w:tc>
          <w:tcPr>
            <w:tcW w:w="1271" w:type="dxa"/>
          </w:tcPr>
          <w:p w:rsidR="00E1427D" w:rsidRDefault="00E1427D">
            <w:r>
              <w:t>Science</w:t>
            </w:r>
          </w:p>
        </w:tc>
        <w:tc>
          <w:tcPr>
            <w:tcW w:w="6237" w:type="dxa"/>
            <w:gridSpan w:val="2"/>
          </w:tcPr>
          <w:p w:rsidR="00E1427D" w:rsidRDefault="00F976E5" w:rsidP="004F093C">
            <w:r>
              <w:t>Electricity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2"/>
              </w:numPr>
            </w:pPr>
            <w:r>
              <w:t xml:space="preserve">Using and generating electricity 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2"/>
              </w:numPr>
            </w:pPr>
            <w:r>
              <w:t>Safety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2"/>
              </w:numPr>
            </w:pPr>
            <w:r>
              <w:t xml:space="preserve">Insulators and conductors  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2"/>
              </w:numPr>
            </w:pPr>
            <w:r>
              <w:t>Making circuits</w:t>
            </w:r>
          </w:p>
          <w:p w:rsidR="00F976E5" w:rsidRDefault="00F976E5" w:rsidP="00F976E5">
            <w:pPr>
              <w:pStyle w:val="ListParagraph"/>
              <w:numPr>
                <w:ilvl w:val="0"/>
                <w:numId w:val="2"/>
              </w:numPr>
            </w:pPr>
            <w:r>
              <w:t xml:space="preserve">Investigating Switches </w:t>
            </w:r>
          </w:p>
          <w:p w:rsidR="00F976E5" w:rsidRDefault="00F976E5" w:rsidP="004F093C"/>
        </w:tc>
        <w:tc>
          <w:tcPr>
            <w:tcW w:w="1276" w:type="dxa"/>
          </w:tcPr>
          <w:p w:rsidR="00E1427D" w:rsidRDefault="00E1427D">
            <w:r>
              <w:t xml:space="preserve">Music </w:t>
            </w:r>
          </w:p>
        </w:tc>
        <w:tc>
          <w:tcPr>
            <w:tcW w:w="5953" w:type="dxa"/>
          </w:tcPr>
          <w:p w:rsidR="005A55C6" w:rsidRDefault="00EB6E2E" w:rsidP="004F093C">
            <w:r>
              <w:t xml:space="preserve">Year 4  </w:t>
            </w:r>
          </w:p>
          <w:p w:rsidR="00EB6E2E" w:rsidRDefault="004A7169" w:rsidP="00EB6E2E">
            <w:pPr>
              <w:pStyle w:val="ListParagraph"/>
              <w:numPr>
                <w:ilvl w:val="0"/>
                <w:numId w:val="7"/>
              </w:numPr>
            </w:pPr>
            <w:r>
              <w:t>Finding the beat in a piece of music</w:t>
            </w:r>
          </w:p>
          <w:p w:rsidR="00EB6E2E" w:rsidRDefault="004A7169" w:rsidP="00EB6E2E">
            <w:pPr>
              <w:pStyle w:val="ListParagraph"/>
              <w:numPr>
                <w:ilvl w:val="0"/>
                <w:numId w:val="7"/>
              </w:numPr>
            </w:pPr>
            <w:r>
              <w:t xml:space="preserve">Beginning to recognise different musical instruments in a piece of </w:t>
            </w:r>
            <w:r w:rsidR="00940905">
              <w:t>music</w:t>
            </w:r>
          </w:p>
        </w:tc>
      </w:tr>
      <w:tr w:rsidR="00E1427D" w:rsidTr="00024EBC">
        <w:trPr>
          <w:trHeight w:val="788"/>
        </w:trPr>
        <w:tc>
          <w:tcPr>
            <w:tcW w:w="1271" w:type="dxa"/>
          </w:tcPr>
          <w:p w:rsidR="00E1427D" w:rsidRDefault="00E1427D">
            <w:r>
              <w:t>RE</w:t>
            </w:r>
          </w:p>
        </w:tc>
        <w:tc>
          <w:tcPr>
            <w:tcW w:w="6237" w:type="dxa"/>
            <w:gridSpan w:val="2"/>
          </w:tcPr>
          <w:p w:rsidR="00E1427D" w:rsidRDefault="00EB6E2E">
            <w:r>
              <w:t>N/A</w:t>
            </w:r>
          </w:p>
        </w:tc>
        <w:tc>
          <w:tcPr>
            <w:tcW w:w="1276" w:type="dxa"/>
          </w:tcPr>
          <w:p w:rsidR="00E1427D" w:rsidRDefault="00E1427D">
            <w:r>
              <w:t>French</w:t>
            </w:r>
          </w:p>
        </w:tc>
        <w:tc>
          <w:tcPr>
            <w:tcW w:w="5953" w:type="dxa"/>
          </w:tcPr>
          <w:p w:rsidR="0025484E" w:rsidRDefault="0025484E" w:rsidP="00EB6E2E">
            <w:pPr>
              <w:pStyle w:val="ListParagraph"/>
              <w:numPr>
                <w:ilvl w:val="0"/>
                <w:numId w:val="4"/>
              </w:numPr>
            </w:pPr>
            <w:r>
              <w:t>Objects in class</w:t>
            </w:r>
            <w:r w:rsidR="00EB6E2E">
              <w:t xml:space="preserve"> </w:t>
            </w:r>
            <w:proofErr w:type="gramStart"/>
            <w:r w:rsidR="00EB6E2E">
              <w:t>( year</w:t>
            </w:r>
            <w:proofErr w:type="gramEnd"/>
            <w:r w:rsidR="00EB6E2E">
              <w:t xml:space="preserve"> 3 ) </w:t>
            </w:r>
          </w:p>
          <w:p w:rsidR="00EB6E2E" w:rsidRDefault="00EB6E2E" w:rsidP="0025484E">
            <w:pPr>
              <w:pStyle w:val="ListParagraph"/>
              <w:numPr>
                <w:ilvl w:val="0"/>
                <w:numId w:val="4"/>
              </w:numPr>
            </w:pPr>
            <w:r>
              <w:t>Animals ( year 4 )</w:t>
            </w:r>
          </w:p>
        </w:tc>
      </w:tr>
      <w:tr w:rsidR="00E1427D" w:rsidTr="00024EBC">
        <w:trPr>
          <w:trHeight w:val="788"/>
        </w:trPr>
        <w:tc>
          <w:tcPr>
            <w:tcW w:w="1271" w:type="dxa"/>
          </w:tcPr>
          <w:p w:rsidR="00E1427D" w:rsidRDefault="00E1427D">
            <w:r>
              <w:t>ICT</w:t>
            </w:r>
          </w:p>
        </w:tc>
        <w:tc>
          <w:tcPr>
            <w:tcW w:w="6237" w:type="dxa"/>
            <w:gridSpan w:val="2"/>
          </w:tcPr>
          <w:p w:rsidR="005C1320" w:rsidRPr="005C1320" w:rsidRDefault="005C1320" w:rsidP="005C1320">
            <w:pPr>
              <w:pStyle w:val="ListParagraph"/>
              <w:numPr>
                <w:ilvl w:val="0"/>
                <w:numId w:val="8"/>
              </w:numPr>
            </w:pPr>
            <w:r w:rsidRPr="005C1320">
              <w:t>Year 3 - E safety – passwords and privacy</w:t>
            </w:r>
          </w:p>
          <w:p w:rsidR="005C1320" w:rsidRPr="005C1320" w:rsidRDefault="005C1320" w:rsidP="005C1320">
            <w:pPr>
              <w:pStyle w:val="ListParagraph"/>
              <w:numPr>
                <w:ilvl w:val="0"/>
                <w:numId w:val="8"/>
              </w:numPr>
            </w:pPr>
            <w:r w:rsidRPr="005C1320">
              <w:t>Understanding networks</w:t>
            </w:r>
          </w:p>
          <w:p w:rsidR="005C1320" w:rsidRPr="005C1320" w:rsidRDefault="005C1320" w:rsidP="005C1320">
            <w:pPr>
              <w:pStyle w:val="ListParagraph"/>
              <w:numPr>
                <w:ilvl w:val="0"/>
                <w:numId w:val="8"/>
              </w:numPr>
            </w:pPr>
            <w:r w:rsidRPr="005C1320">
              <w:t xml:space="preserve">Algorithms linked to instructions </w:t>
            </w:r>
          </w:p>
          <w:p w:rsidR="00E1427D" w:rsidRDefault="00E1427D" w:rsidP="005C1320"/>
        </w:tc>
        <w:tc>
          <w:tcPr>
            <w:tcW w:w="1276" w:type="dxa"/>
          </w:tcPr>
          <w:p w:rsidR="00E1427D" w:rsidRDefault="00E1427D">
            <w:r>
              <w:t>PSHE/RSE</w:t>
            </w:r>
          </w:p>
        </w:tc>
        <w:tc>
          <w:tcPr>
            <w:tcW w:w="5953" w:type="dxa"/>
          </w:tcPr>
          <w:p w:rsidR="00EB6E2E" w:rsidRDefault="00EB6E2E" w:rsidP="00EB6E2E">
            <w:pPr>
              <w:pStyle w:val="ListParagraph"/>
              <w:numPr>
                <w:ilvl w:val="0"/>
                <w:numId w:val="6"/>
              </w:numPr>
            </w:pPr>
            <w:r>
              <w:t xml:space="preserve">Be yourself </w:t>
            </w:r>
            <w:proofErr w:type="gramStart"/>
            <w:r>
              <w:t>( year</w:t>
            </w:r>
            <w:proofErr w:type="gramEnd"/>
            <w:r>
              <w:t xml:space="preserve"> 3 ) </w:t>
            </w:r>
          </w:p>
          <w:p w:rsidR="00E1427D" w:rsidRDefault="00EB6E2E" w:rsidP="00EB6E2E">
            <w:pPr>
              <w:pStyle w:val="ListParagraph"/>
              <w:numPr>
                <w:ilvl w:val="0"/>
                <w:numId w:val="6"/>
              </w:numPr>
            </w:pPr>
            <w:r>
              <w:t xml:space="preserve">Think Positive (Year 4) </w:t>
            </w:r>
          </w:p>
        </w:tc>
      </w:tr>
    </w:tbl>
    <w:p w:rsidR="00F8221C" w:rsidRDefault="00530568"/>
    <w:sectPr w:rsidR="00F8221C" w:rsidSect="00E142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78"/>
    <w:multiLevelType w:val="hybridMultilevel"/>
    <w:tmpl w:val="078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1E4"/>
    <w:multiLevelType w:val="hybridMultilevel"/>
    <w:tmpl w:val="87E6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655"/>
    <w:multiLevelType w:val="hybridMultilevel"/>
    <w:tmpl w:val="8BE0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3EC6"/>
    <w:multiLevelType w:val="hybridMultilevel"/>
    <w:tmpl w:val="C9A4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0CE"/>
    <w:multiLevelType w:val="hybridMultilevel"/>
    <w:tmpl w:val="8FF0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419"/>
    <w:multiLevelType w:val="hybridMultilevel"/>
    <w:tmpl w:val="8BB28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944E1"/>
    <w:multiLevelType w:val="hybridMultilevel"/>
    <w:tmpl w:val="A0A6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3800"/>
    <w:multiLevelType w:val="hybridMultilevel"/>
    <w:tmpl w:val="2FA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717B3"/>
    <w:multiLevelType w:val="hybridMultilevel"/>
    <w:tmpl w:val="DB56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D"/>
    <w:rsid w:val="00015410"/>
    <w:rsid w:val="00023B97"/>
    <w:rsid w:val="00024EBC"/>
    <w:rsid w:val="00071F8A"/>
    <w:rsid w:val="000C479D"/>
    <w:rsid w:val="00217A63"/>
    <w:rsid w:val="0025484E"/>
    <w:rsid w:val="004A7169"/>
    <w:rsid w:val="004F093C"/>
    <w:rsid w:val="00530568"/>
    <w:rsid w:val="0053280D"/>
    <w:rsid w:val="005A55C6"/>
    <w:rsid w:val="005A6C8A"/>
    <w:rsid w:val="005B375A"/>
    <w:rsid w:val="005C1320"/>
    <w:rsid w:val="00766674"/>
    <w:rsid w:val="00893333"/>
    <w:rsid w:val="00940905"/>
    <w:rsid w:val="0096668D"/>
    <w:rsid w:val="009F4F6A"/>
    <w:rsid w:val="00A10B5E"/>
    <w:rsid w:val="00DC7818"/>
    <w:rsid w:val="00E1427D"/>
    <w:rsid w:val="00E3034A"/>
    <w:rsid w:val="00EB6E2E"/>
    <w:rsid w:val="00F8254A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B243"/>
  <w15:chartTrackingRefBased/>
  <w15:docId w15:val="{B8DB6859-B965-4620-86ED-C7C6F2F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01A4B74B7443984F6447E951EDFD" ma:contentTypeVersion="7" ma:contentTypeDescription="Create a new document." ma:contentTypeScope="" ma:versionID="e7fcaddea0ceeae4974024487c0b05d5">
  <xsd:schema xmlns:xsd="http://www.w3.org/2001/XMLSchema" xmlns:xs="http://www.w3.org/2001/XMLSchema" xmlns:p="http://schemas.microsoft.com/office/2006/metadata/properties" xmlns:ns2="28621501-618d-4c8f-b384-117c42bdd78f" targetNamespace="http://schemas.microsoft.com/office/2006/metadata/properties" ma:root="true" ma:fieldsID="f091197dc530ae45398a278ab7e21f23" ns2:_="">
    <xsd:import namespace="28621501-618d-4c8f-b384-117c42bdd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1501-618d-4c8f-b384-117c42bd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F8F4E-F8AD-4228-8194-311380B22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1501-618d-4c8f-b384-117c42bdd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699AE-1210-4F1A-B9CB-3DC5E8B24F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8621501-618d-4c8f-b384-117c42bdd7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46D318-BDDA-4534-A4CA-72D15132F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Fox</dc:creator>
  <cp:keywords/>
  <dc:description/>
  <cp:lastModifiedBy>Annalee Toon</cp:lastModifiedBy>
  <cp:revision>11</cp:revision>
  <cp:lastPrinted>2020-08-24T15:41:00Z</cp:lastPrinted>
  <dcterms:created xsi:type="dcterms:W3CDTF">2020-08-25T12:24:00Z</dcterms:created>
  <dcterms:modified xsi:type="dcterms:W3CDTF">2020-08-27T16:15:00Z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0x010100C6A301A4B74B7443984F6447E951EDFD</vt:lpwstr>
  </property>
</Properties>
</file>